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5591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УТВЕРЖДАЮ</w:t>
      </w:r>
    </w:p>
    <w:p w14:paraId="4963B2E7" w14:textId="77777777" w:rsidR="00D95DB4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исполняющий обязанности</w:t>
      </w:r>
    </w:p>
    <w:p w14:paraId="2B694244" w14:textId="3D86DF6C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3D62BA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>а</w:t>
      </w:r>
      <w:r w:rsidRPr="003D62BA">
        <w:rPr>
          <w:rFonts w:ascii="Times New Roman" w:hAnsi="Times New Roman"/>
          <w:sz w:val="20"/>
          <w:szCs w:val="20"/>
        </w:rPr>
        <w:t xml:space="preserve"> Кемского</w:t>
      </w:r>
    </w:p>
    <w:p w14:paraId="001FF317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3D62BA">
        <w:rPr>
          <w:rFonts w:ascii="Times New Roman" w:hAnsi="Times New Roman"/>
          <w:sz w:val="20"/>
          <w:szCs w:val="20"/>
        </w:rPr>
        <w:t>униципального финансового управления</w:t>
      </w:r>
    </w:p>
    <w:p w14:paraId="64BD584D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________________________</w:t>
      </w:r>
    </w:p>
    <w:p w14:paraId="4EF15C7D" w14:textId="569B4185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«</w:t>
      </w:r>
      <w:r w:rsidR="0093153F">
        <w:rPr>
          <w:rFonts w:ascii="Times New Roman" w:hAnsi="Times New Roman"/>
          <w:sz w:val="20"/>
          <w:szCs w:val="20"/>
        </w:rPr>
        <w:t>5</w:t>
      </w:r>
      <w:r w:rsidRPr="003D62BA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3153F">
        <w:rPr>
          <w:rFonts w:ascii="Times New Roman" w:hAnsi="Times New Roman"/>
          <w:sz w:val="20"/>
          <w:szCs w:val="20"/>
        </w:rPr>
        <w:t>апреля</w:t>
      </w:r>
      <w:r w:rsidR="00E6680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62B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93153F">
        <w:rPr>
          <w:rFonts w:ascii="Times New Roman" w:hAnsi="Times New Roman"/>
          <w:sz w:val="20"/>
          <w:szCs w:val="20"/>
        </w:rPr>
        <w:t>3</w:t>
      </w:r>
      <w:proofErr w:type="gramEnd"/>
      <w:r w:rsidRPr="003D62BA">
        <w:rPr>
          <w:rFonts w:ascii="Times New Roman" w:hAnsi="Times New Roman"/>
          <w:sz w:val="20"/>
          <w:szCs w:val="20"/>
        </w:rPr>
        <w:t xml:space="preserve"> г.</w:t>
      </w:r>
    </w:p>
    <w:p w14:paraId="1C75F976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14:paraId="74EFD35E" w14:textId="13EAE2EA" w:rsidR="00D95DB4" w:rsidRPr="003D62BA" w:rsidRDefault="00D95DB4" w:rsidP="00D95DB4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бюджетная роспись</w:t>
      </w:r>
      <w:r w:rsidRPr="003D62BA">
        <w:rPr>
          <w:rFonts w:ascii="Times New Roman" w:hAnsi="Times New Roman"/>
          <w:sz w:val="28"/>
          <w:szCs w:val="28"/>
        </w:rPr>
        <w:t xml:space="preserve"> бюджета </w:t>
      </w:r>
      <w:r>
        <w:rPr>
          <w:rFonts w:ascii="Times New Roman" w:hAnsi="Times New Roman"/>
          <w:sz w:val="28"/>
          <w:szCs w:val="28"/>
        </w:rPr>
        <w:t>Кемского муниципального района и лимитов на 202</w:t>
      </w:r>
      <w:r w:rsidR="0093153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315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3153F">
        <w:rPr>
          <w:rFonts w:ascii="Times New Roman" w:hAnsi="Times New Roman"/>
          <w:sz w:val="28"/>
          <w:szCs w:val="28"/>
        </w:rPr>
        <w:t>5</w:t>
      </w:r>
      <w:r w:rsidRPr="003D62BA">
        <w:rPr>
          <w:rFonts w:ascii="Times New Roman" w:hAnsi="Times New Roman"/>
          <w:sz w:val="28"/>
          <w:szCs w:val="28"/>
        </w:rPr>
        <w:t xml:space="preserve"> годов</w:t>
      </w:r>
    </w:p>
    <w:p w14:paraId="2F8CC37F" w14:textId="77777777" w:rsidR="00D95DB4" w:rsidRDefault="00D95DB4" w:rsidP="00D95DB4">
      <w:pPr>
        <w:spacing w:after="0" w:line="240" w:lineRule="auto"/>
        <w:ind w:left="644" w:right="-142"/>
        <w:jc w:val="both"/>
        <w:rPr>
          <w:rFonts w:ascii="Times New Roman" w:hAnsi="Times New Roman"/>
          <w:sz w:val="20"/>
          <w:szCs w:val="20"/>
        </w:rPr>
      </w:pPr>
    </w:p>
    <w:p w14:paraId="4634ACD6" w14:textId="45FD919E" w:rsidR="00D95DB4" w:rsidRDefault="00D95DB4" w:rsidP="00D95DB4">
      <w:pPr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95DB4">
        <w:rPr>
          <w:rFonts w:ascii="Times New Roman" w:hAnsi="Times New Roman"/>
          <w:sz w:val="24"/>
          <w:szCs w:val="24"/>
        </w:rPr>
        <w:t>Сводная роспись расходов и лимитов бюджетных обязательств бюджета Кемского муниципального района</w:t>
      </w:r>
    </w:p>
    <w:p w14:paraId="2BC843C0" w14:textId="2259E6F1" w:rsidR="007F5071" w:rsidRPr="00D95DB4" w:rsidRDefault="007F5071" w:rsidP="007F5071">
      <w:pPr>
        <w:spacing w:after="0" w:line="240" w:lineRule="auto"/>
        <w:ind w:left="1004" w:righ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(рублей)</w:t>
      </w:r>
    </w:p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2823"/>
        <w:gridCol w:w="701"/>
        <w:gridCol w:w="587"/>
        <w:gridCol w:w="563"/>
        <w:gridCol w:w="1272"/>
        <w:gridCol w:w="607"/>
        <w:gridCol w:w="1527"/>
        <w:gridCol w:w="1559"/>
        <w:gridCol w:w="1560"/>
      </w:tblGrid>
      <w:tr w:rsidR="0093153F" w:rsidRPr="0093153F" w14:paraId="2DB0A296" w14:textId="77777777" w:rsidTr="0036129E">
        <w:trPr>
          <w:trHeight w:val="36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954D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5FE9" w14:textId="77777777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</w:t>
            </w:r>
          </w:p>
          <w:p w14:paraId="5323CF43" w14:textId="2A6ABD88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лав</w:t>
            </w:r>
          </w:p>
          <w:p w14:paraId="7D501484" w14:textId="56935ABF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proofErr w:type="spellEnd"/>
          </w:p>
          <w:p w14:paraId="005C77EE" w14:textId="76718D8B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распо</w:t>
            </w:r>
            <w:proofErr w:type="spellEnd"/>
          </w:p>
          <w:p w14:paraId="3EC1A23C" w14:textId="77777777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ряди</w:t>
            </w:r>
          </w:p>
          <w:p w14:paraId="7F7789FA" w14:textId="62ED256D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F85C" w14:textId="3E6C645C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</w:t>
            </w:r>
          </w:p>
          <w:p w14:paraId="27F54850" w14:textId="6E0D4333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6ADA" w14:textId="58FED603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</w:t>
            </w:r>
          </w:p>
          <w:p w14:paraId="19FEB47E" w14:textId="67D7438A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</w:t>
            </w:r>
          </w:p>
          <w:p w14:paraId="07E3EEB9" w14:textId="4365230E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D186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23B5" w14:textId="2F724EE6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  <w:p w14:paraId="08285F1A" w14:textId="0FD518DA" w:rsid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</w:t>
            </w:r>
          </w:p>
          <w:p w14:paraId="00F7E2DE" w14:textId="098681A5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хода</w:t>
            </w:r>
          </w:p>
        </w:tc>
        <w:tc>
          <w:tcPr>
            <w:tcW w:w="4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251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93153F" w:rsidRPr="0093153F" w14:paraId="60768509" w14:textId="77777777" w:rsidTr="0036129E">
        <w:trPr>
          <w:trHeight w:val="25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2C8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7A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C16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C62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F80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A05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499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153F" w:rsidRPr="0093153F" w14:paraId="34C663AF" w14:textId="77777777" w:rsidTr="0036129E">
        <w:trPr>
          <w:trHeight w:val="70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950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9A9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6E2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7DF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8EF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E3C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51E3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5067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3838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93153F" w:rsidRPr="0093153F" w14:paraId="15AF3AFF" w14:textId="77777777" w:rsidTr="0036129E">
        <w:trPr>
          <w:trHeight w:val="2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F1EA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6079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B9DA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CD5D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5B93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FABC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BA29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BC1D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A33C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3153F" w:rsidRPr="0093153F" w14:paraId="711C688A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086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A21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BED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6F12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E99A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24E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6FF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71C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61B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4 142 000,00</w:t>
            </w:r>
          </w:p>
        </w:tc>
      </w:tr>
      <w:tr w:rsidR="0093153F" w:rsidRPr="0093153F" w14:paraId="338BD4BA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5A8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522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87EF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B800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C670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45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AFD5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5E8F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31D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4 142 000,00</w:t>
            </w:r>
          </w:p>
        </w:tc>
      </w:tr>
      <w:tr w:rsidR="0093153F" w:rsidRPr="0093153F" w14:paraId="0DB4FAA5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A71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29D5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B85E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C9A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57C7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892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F09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63CD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BE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4 142 000,00</w:t>
            </w:r>
          </w:p>
        </w:tc>
      </w:tr>
      <w:tr w:rsidR="0093153F" w:rsidRPr="0093153F" w14:paraId="146242CF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4D0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8E60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C9E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C15A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81F1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39E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4161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00D6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FAB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4 142 000,00</w:t>
            </w:r>
          </w:p>
        </w:tc>
      </w:tr>
      <w:tr w:rsidR="0093153F" w:rsidRPr="0093153F" w14:paraId="173E49DE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AA2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полномочий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0C2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CA4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8A81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667E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F7F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F9F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C44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7A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1 736 000,00</w:t>
            </w:r>
          </w:p>
        </w:tc>
      </w:tr>
      <w:tr w:rsidR="0093153F" w:rsidRPr="0093153F" w14:paraId="08348FC8" w14:textId="77777777" w:rsidTr="0036129E">
        <w:trPr>
          <w:trHeight w:val="14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989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FF6D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D38D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BA7A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B163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10С0011060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6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CB90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437D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2 234 000,00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E55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2 284 000,00</w:t>
            </w:r>
          </w:p>
        </w:tc>
      </w:tr>
      <w:tr w:rsidR="0093153F" w:rsidRPr="0093153F" w14:paraId="573E2BB4" w14:textId="77777777" w:rsidTr="0036129E">
        <w:trPr>
          <w:trHeight w:val="14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963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B9C6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C5F9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B9F2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4CA8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10С0011060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259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EE03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B57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B6D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122 000,00</w:t>
            </w:r>
          </w:p>
        </w:tc>
      </w:tr>
      <w:tr w:rsidR="0093153F" w:rsidRPr="0093153F" w14:paraId="794522A2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760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КЕМСКОЕ МУНИЦИПАЛЬНОЕ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ФИНАНСОВОЕ УПРАВЛЕНИЕ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0AC8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6E49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D891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135C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3DB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4D1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0848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029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ED0A616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A18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6A70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3B22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67BD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A336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0FF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5BDD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FC62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AE1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8394A3D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06C0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D91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3BB7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C51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6143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6EE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657F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A28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FA6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21AEA393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D38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E072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4C30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A99F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0879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B24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A226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60C9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50B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66A2ED81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F42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3528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1FC4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7231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8B9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B53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ECFA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0580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377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05FF0BC0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51D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5A49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8947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38D7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7D77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CF0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F9DA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0CBC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B5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7ABF31D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7F7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1EE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BE3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F486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966D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0920111040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34A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EB4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E75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3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5DA73BE0" w14:textId="77777777" w:rsidTr="0036129E">
        <w:trPr>
          <w:trHeight w:val="14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793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969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CE5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BFA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6E5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0920164210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C55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E5EB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596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94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2906A902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F09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BBAF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12A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6032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48BD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09202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D32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54D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6 374 700,00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4079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628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815C0EA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89C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80E7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F417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0784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43A0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0920211040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00E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924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7AEF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D7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5C2F635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9FC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BABA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4AE6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4BBE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9761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0920211040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37A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440C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6071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77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3714EB95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315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D812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108B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73F6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70DE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FE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91C9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712 576 466,99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41F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607 027 400,00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A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662 545 400,00</w:t>
            </w:r>
          </w:p>
        </w:tc>
      </w:tr>
      <w:tr w:rsidR="0093153F" w:rsidRPr="0093153F" w14:paraId="4ADC7DA8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7C8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D541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FBD8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7200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4EF5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5A1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FEAA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61 183 964,37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957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58 432 675,00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6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57 970 275,00</w:t>
            </w:r>
          </w:p>
        </w:tc>
      </w:tr>
      <w:tr w:rsidR="0093153F" w:rsidRPr="0093153F" w14:paraId="60B6FFC6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603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0CA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D92D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6289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F88B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8AF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B8E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2 379 800,00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6B8D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1 955 800,00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EA8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1 953 800,00</w:t>
            </w:r>
          </w:p>
        </w:tc>
      </w:tr>
      <w:tr w:rsidR="0093153F" w:rsidRPr="0093153F" w14:paraId="76C95DEF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2F8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E939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13A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621B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791B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FBF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519A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2 379 800,00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7181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1 955 800,00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985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1 953 800,00</w:t>
            </w:r>
          </w:p>
        </w:tc>
      </w:tr>
      <w:tr w:rsidR="0093153F" w:rsidRPr="0093153F" w14:paraId="1075F8A0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897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78CF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6FD4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F4C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E934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9DE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A669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2 258 800,00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F31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1 919 800,00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35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1 916 800,00</w:t>
            </w:r>
          </w:p>
        </w:tc>
      </w:tr>
      <w:tr w:rsidR="0093153F" w:rsidRPr="0093153F" w14:paraId="2F8237F0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DF4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66A4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745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9DD2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626F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1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9E94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699A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DEE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37 000,00</w:t>
            </w:r>
          </w:p>
        </w:tc>
      </w:tr>
      <w:tr w:rsidR="0093153F" w:rsidRPr="0093153F" w14:paraId="6E670289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C61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4E46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C3C0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6EF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73B4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5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058B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41 173 600,00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8B60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40 998 300,00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12C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41 199 300,00</w:t>
            </w:r>
          </w:p>
        </w:tc>
      </w:tr>
      <w:tr w:rsidR="0093153F" w:rsidRPr="0093153F" w14:paraId="3FEF3F0C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273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28D7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9432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2145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3DFC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C3D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EFF6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2 253 100,00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9B6D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13F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2 106 000,00</w:t>
            </w:r>
          </w:p>
        </w:tc>
      </w:tr>
      <w:tr w:rsidR="0093153F" w:rsidRPr="0093153F" w14:paraId="58FD703C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8D2B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E945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DD91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F5C7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C2CA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06С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1B0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F46D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2 253 100,00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CA74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2E9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2 106 000,00</w:t>
            </w:r>
          </w:p>
        </w:tc>
      </w:tr>
      <w:tr w:rsidR="0093153F" w:rsidRPr="0093153F" w14:paraId="337C0F0E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80A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FF5E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9EB0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A16E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E627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06С0011040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EC9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8E8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7C8E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1EB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2 106 000,00</w:t>
            </w:r>
          </w:p>
        </w:tc>
      </w:tr>
      <w:tr w:rsidR="0093153F" w:rsidRPr="0093153F" w14:paraId="5B5906E6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503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36C4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D98A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6866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FE72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06С0011040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2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9BF7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3330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D54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3BC1B35A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7F2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D77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7E6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2BB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0192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FBF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E87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53B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92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</w:tr>
      <w:tr w:rsidR="0093153F" w:rsidRPr="0093153F" w14:paraId="3E2988C7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657B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4B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4FAD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84CC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5F7C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9CA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6DE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D5AE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04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</w:tr>
      <w:tr w:rsidR="0093153F" w:rsidRPr="0093153F" w14:paraId="07D7F14D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0DF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278A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A8A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17FA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A703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09201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222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E12E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7EE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26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</w:tr>
      <w:tr w:rsidR="0093153F" w:rsidRPr="0093153F" w14:paraId="0DB85D42" w14:textId="77777777" w:rsidTr="0036129E">
        <w:trPr>
          <w:trHeight w:val="131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C89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полномочий по формированию,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B92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710E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049D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E2B8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0920164210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B3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2B7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254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CD6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256 000,00</w:t>
            </w:r>
          </w:p>
        </w:tc>
      </w:tr>
      <w:tr w:rsidR="0093153F" w:rsidRPr="0093153F" w14:paraId="43AE9EA0" w14:textId="77777777" w:rsidTr="0036129E">
        <w:trPr>
          <w:trHeight w:val="42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5DF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Непрограммные статьи расходов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381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45A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70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601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20B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C5D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1 064 300,00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DB5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1 001 300,00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6E3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1 178 300,00</w:t>
            </w:r>
          </w:p>
        </w:tc>
      </w:tr>
      <w:tr w:rsidR="0093153F" w:rsidRPr="0093153F" w14:paraId="02722369" w14:textId="77777777" w:rsidTr="0036129E">
        <w:trPr>
          <w:trHeight w:val="25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42F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D7AE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00DA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9EDC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2F6A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5F7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673E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936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88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606 000,00</w:t>
            </w:r>
          </w:p>
        </w:tc>
      </w:tr>
      <w:tr w:rsidR="0093153F" w:rsidRPr="0093153F" w14:paraId="0AEE5C77" w14:textId="77777777" w:rsidTr="0036129E">
        <w:trPr>
          <w:trHeight w:val="190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1EC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9A10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2EB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5C7C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E561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15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183C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9641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081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93153F" w:rsidRPr="0093153F" w14:paraId="3CC16CDB" w14:textId="77777777" w:rsidTr="0036129E">
        <w:trPr>
          <w:trHeight w:val="190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F47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8F5D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126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D5A6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1CD4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1000042201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40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E94D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06E6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96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513 400,00</w:t>
            </w:r>
          </w:p>
        </w:tc>
      </w:tr>
      <w:tr w:rsidR="0093153F" w:rsidRPr="0093153F" w14:paraId="0F214F4E" w14:textId="77777777" w:rsidTr="0036129E">
        <w:trPr>
          <w:trHeight w:val="14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EAF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8FF8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F64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77A5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CA4A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1000042202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A1F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F88A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90F1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1D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50 900,00</w:t>
            </w:r>
          </w:p>
        </w:tc>
      </w:tr>
      <w:tr w:rsidR="0093153F" w:rsidRPr="0093153F" w14:paraId="62C77959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2E4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7B2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17DF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A3D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B0C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75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1D34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37 856 200,00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4582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37 634 000,00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19C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37 659 000,00</w:t>
            </w:r>
          </w:p>
        </w:tc>
      </w:tr>
      <w:tr w:rsidR="0093153F" w:rsidRPr="0093153F" w14:paraId="3E638469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42E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Глава  администрации муниципального образования (Расходы на выплаты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F075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86F0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7B61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218D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446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C075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2871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928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2 431 000,00</w:t>
            </w:r>
          </w:p>
        </w:tc>
      </w:tr>
      <w:tr w:rsidR="0093153F" w:rsidRPr="0093153F" w14:paraId="73309B1E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868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5202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FE8C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1643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DA69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7D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EA59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33 132 000,00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4293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33 171 000,00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F64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33 171 000,00</w:t>
            </w:r>
          </w:p>
        </w:tc>
      </w:tr>
      <w:tr w:rsidR="0093153F" w:rsidRPr="0093153F" w14:paraId="0047407B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B6E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375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7370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7DD2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B8BB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D9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C9B8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2 148 200,00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8494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5AD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2 042 000,00</w:t>
            </w:r>
          </w:p>
        </w:tc>
      </w:tr>
      <w:tr w:rsidR="0093153F" w:rsidRPr="0093153F" w14:paraId="49C238BD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55A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F862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ADE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EC3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DD8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10С0011040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28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C1B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3218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78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93153F" w:rsidRPr="0093153F" w14:paraId="31EE7A64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992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C507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83F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D4A1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F2D0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C1A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623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7FAA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92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93153F" w:rsidRPr="0093153F" w14:paraId="4AAB4FE3" w14:textId="77777777" w:rsidTr="0036129E">
        <w:trPr>
          <w:trHeight w:val="211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190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F256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B47B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B53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E764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1000051200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ED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B5C4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EC3C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F8B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93153F" w:rsidRPr="0093153F" w14:paraId="0164BC46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A08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EB4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930E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69B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0194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D0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EF83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54A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F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93153F" w:rsidRPr="0093153F" w14:paraId="0188969F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822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8D8E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5E6E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7167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6022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A6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1D8C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6A02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47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93153F" w:rsidRPr="0093153F" w14:paraId="5AA39F63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FFD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1D02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AF62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31B4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A411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08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09EE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17 530 364,37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D0B8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15 328 375,00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E2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14 666 975,00</w:t>
            </w:r>
          </w:p>
        </w:tc>
      </w:tr>
      <w:tr w:rsidR="0093153F" w:rsidRPr="0093153F" w14:paraId="265444E7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8C4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06E8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D69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2EE9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6F45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61E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0D2E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6D42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1 655 300,00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B3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1 690 000,00</w:t>
            </w:r>
          </w:p>
        </w:tc>
      </w:tr>
      <w:tr w:rsidR="0093153F" w:rsidRPr="0093153F" w14:paraId="0CDCB44D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216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D5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20D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46A6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2FD2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DE8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358E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56AE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1 655 300,00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195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1 690 000,00</w:t>
            </w:r>
          </w:p>
        </w:tc>
      </w:tr>
      <w:tr w:rsidR="0093153F" w:rsidRPr="0093153F" w14:paraId="4DEECA45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A4A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324E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B007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DB39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E8F7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D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0831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2F4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1 655 300,00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EF0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1 690 000,00</w:t>
            </w:r>
          </w:p>
        </w:tc>
      </w:tr>
      <w:tr w:rsidR="0093153F" w:rsidRPr="0093153F" w14:paraId="4E18EAAD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9F4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4EA9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96C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70B9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465F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0210143250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75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7BA7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9269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6ED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9F7A7E2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D93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развитию архивного дела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E1D0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C78E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6E3D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FE2E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0210174400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C24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683A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1 856 900,00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51B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1 655 300,00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46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1 690 000,00</w:t>
            </w:r>
          </w:p>
        </w:tc>
      </w:tr>
      <w:tr w:rsidR="0093153F" w:rsidRPr="0093153F" w14:paraId="1EBE3C21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58C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99A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4E7F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3D6C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4822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02101S3250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68B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BBCF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DAF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509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66F975BD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6E1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D70B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A598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9653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D9CC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E41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F70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855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BF0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93153F" w:rsidRPr="0093153F" w14:paraId="03C48DE0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B9B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F641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FB28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1B0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F955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2E4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853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4E33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9CD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93153F" w:rsidRPr="0093153F" w14:paraId="7FE7DF5A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77B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307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464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D50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C79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04102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E13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4B9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C2B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1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93153F" w:rsidRPr="0093153F" w14:paraId="0E124ACC" w14:textId="77777777" w:rsidTr="0036129E">
        <w:trPr>
          <w:trHeight w:val="14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83C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CE59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028B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6FF6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0BCC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0410275150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03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967E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332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AED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93153F" w:rsidRPr="0093153F" w14:paraId="4ECC6653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1BAB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E6BB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79B1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412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EA06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84F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844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3 680 800,00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092D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2 628 600,00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0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2 709 600,00</w:t>
            </w:r>
          </w:p>
        </w:tc>
      </w:tr>
      <w:tr w:rsidR="0093153F" w:rsidRPr="0093153F" w14:paraId="360BA742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E670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«Управление муниципальным имуществом в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Кемском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 районе»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442F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94D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85C5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A703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053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7B5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8DF1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3 680 800,00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38CC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2 628 600,00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D88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2 709 600,00</w:t>
            </w:r>
          </w:p>
        </w:tc>
      </w:tr>
      <w:tr w:rsidR="0093153F" w:rsidRPr="0093153F" w14:paraId="0FEBEE8C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5E3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89DD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BD3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C430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4A31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05301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5A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7667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3 680 800,00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22F8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2 628 600,00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18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2 709 600,00</w:t>
            </w:r>
          </w:p>
        </w:tc>
      </w:tr>
      <w:tr w:rsidR="0093153F" w:rsidRPr="0093153F" w14:paraId="1078BFAC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2DE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B8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6846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23B3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7422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0530173050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34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D889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2 648 800,00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CE8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2 486 600,00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E89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2 567 600,00</w:t>
            </w:r>
          </w:p>
        </w:tc>
      </w:tr>
      <w:tr w:rsidR="0093153F" w:rsidRPr="0093153F" w14:paraId="344F04FC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D76B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DE49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80C1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58D6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E6C3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0530173050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D5B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6D0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1A52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2E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93153F" w:rsidRPr="0093153F" w14:paraId="5852A971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F63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отношений по муниципальной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7639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424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130E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EF29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0530173060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E2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EB2D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FF4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631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93153F" w:rsidRPr="0093153F" w14:paraId="56BC8CAA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303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571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FBB9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BD73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C002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4B6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BDFA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080A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4 289 000,00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4B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4 299 000,00</w:t>
            </w:r>
          </w:p>
        </w:tc>
      </w:tr>
      <w:tr w:rsidR="0093153F" w:rsidRPr="0093153F" w14:paraId="17C5504F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365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A869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B1B2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DE3E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D50C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06С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30F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4462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53E9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4 289 000,00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AFB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4 299 000,00</w:t>
            </w:r>
          </w:p>
        </w:tc>
      </w:tr>
      <w:tr w:rsidR="0093153F" w:rsidRPr="0093153F" w14:paraId="3AC5673F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A31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B92A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50C3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1AE9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4655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ED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5715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4 170 800,00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914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31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4 149 000,00</w:t>
            </w:r>
          </w:p>
        </w:tc>
      </w:tr>
      <w:tr w:rsidR="0093153F" w:rsidRPr="0093153F" w14:paraId="251AC829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AE1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13F6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B5D1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E23A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991C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8BA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BA7D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36CE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B1E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93153F" w:rsidRPr="0093153F" w14:paraId="603721F5" w14:textId="77777777" w:rsidTr="0036129E">
        <w:trPr>
          <w:trHeight w:val="33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988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48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AB4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D6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3A3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789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470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952 464,37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27D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414 275,00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61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405 975,00</w:t>
            </w:r>
          </w:p>
        </w:tc>
      </w:tr>
      <w:tr w:rsidR="0093153F" w:rsidRPr="0093153F" w14:paraId="07A3C06D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E931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DA01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357D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CAF0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2E7D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1000071060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316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2ED2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0C0B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0F1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135 000,00</w:t>
            </w:r>
          </w:p>
        </w:tc>
      </w:tr>
      <w:tr w:rsidR="0093153F" w:rsidRPr="0093153F" w14:paraId="73BD62D5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D6D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497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F8F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7A64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2E81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1000071200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26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037A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790 464,37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4928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174 275,00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FF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170 975,00</w:t>
            </w:r>
          </w:p>
        </w:tc>
      </w:tr>
      <w:tr w:rsidR="0093153F" w:rsidRPr="0093153F" w14:paraId="268C504B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747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314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100A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33B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7902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206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2E3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D8A0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07F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3153F" w:rsidRPr="0093153F" w14:paraId="0486358C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249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66CE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DD4D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AB83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9B86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FCA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3CBA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6 501 900,00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924B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6 292 200,00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9F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5 510 400,00</w:t>
            </w:r>
          </w:p>
        </w:tc>
      </w:tr>
      <w:tr w:rsidR="0093153F" w:rsidRPr="0093153F" w14:paraId="638A549C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0F1A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3A3E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3C80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CCE9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D625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9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18C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829F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172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2 242 000,00</w:t>
            </w:r>
          </w:p>
        </w:tc>
      </w:tr>
      <w:tr w:rsidR="0093153F" w:rsidRPr="0093153F" w14:paraId="007868C6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CCA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4C0D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6061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3827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18D6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ED9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CF04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4 260 900,00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BC5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4 013 200,00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2E7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3 229 400,00</w:t>
            </w:r>
          </w:p>
        </w:tc>
      </w:tr>
      <w:tr w:rsidR="0093153F" w:rsidRPr="0093153F" w14:paraId="2EEE7890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834F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Услуги, связанные с обеспечением деятельности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организаций (Уплата налогов, сборов и иных платежей)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4DB0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42F3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531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816B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85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1FF5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D5A7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41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39 000,00</w:t>
            </w:r>
          </w:p>
        </w:tc>
      </w:tr>
      <w:tr w:rsidR="0093153F" w:rsidRPr="0093153F" w14:paraId="10275971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04C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91A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DBA7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72EB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7F7E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0F1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5CB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4BD3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A8D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756 300,00</w:t>
            </w:r>
          </w:p>
        </w:tc>
      </w:tr>
      <w:tr w:rsidR="0093153F" w:rsidRPr="0093153F" w14:paraId="144AD191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033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33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517D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F68F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9D25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87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0A4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2C22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2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756 300,00</w:t>
            </w:r>
          </w:p>
        </w:tc>
      </w:tr>
      <w:tr w:rsidR="0093153F" w:rsidRPr="0093153F" w14:paraId="0A8DECDF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5F4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1D1B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7A97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DB68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FAFD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5BF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9E78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4D76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5ED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756 300,00</w:t>
            </w:r>
          </w:p>
        </w:tc>
      </w:tr>
      <w:tr w:rsidR="0093153F" w:rsidRPr="0093153F" w14:paraId="0BBFD998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D22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FAD6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D782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7789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AEFF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6A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41B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6 141 400,00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9CFD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6 134 900,00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0A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6 134 400,00</w:t>
            </w:r>
          </w:p>
        </w:tc>
      </w:tr>
      <w:tr w:rsidR="0093153F" w:rsidRPr="0093153F" w14:paraId="332E4D7E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5BE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1BC4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FF5D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5EB2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A29A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4AB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7480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4468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1 311 900,00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CAE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1 543 400,00</w:t>
            </w:r>
          </w:p>
        </w:tc>
      </w:tr>
      <w:tr w:rsidR="0093153F" w:rsidRPr="0093153F" w14:paraId="16D5A002" w14:textId="77777777" w:rsidTr="0036129E">
        <w:trPr>
          <w:trHeight w:val="211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AB4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96CD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290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A41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8C4B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B0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A68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1E1D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1 311 900,00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E83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1 543 400,00</w:t>
            </w:r>
          </w:p>
        </w:tc>
      </w:tr>
      <w:tr w:rsidR="0093153F" w:rsidRPr="0093153F" w14:paraId="38BADE3F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180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EEAA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D23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C568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FD1E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785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69C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3D0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0D2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93153F" w:rsidRPr="0093153F" w14:paraId="59687D19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F67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937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ABA9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43E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6DDD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D93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E4D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98A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F7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93153F" w:rsidRPr="0093153F" w14:paraId="5C65E173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204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6B80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ED0E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0875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48CD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E59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6F6D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8BBA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5F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93153F" w:rsidRPr="0093153F" w14:paraId="00B53845" w14:textId="77777777" w:rsidTr="0036129E">
        <w:trPr>
          <w:trHeight w:val="190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E81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3C3F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1478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2B2E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5469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05201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FB6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660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113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29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93153F" w:rsidRPr="0093153F" w14:paraId="2DCD7913" w14:textId="77777777" w:rsidTr="0036129E">
        <w:trPr>
          <w:trHeight w:val="190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706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1083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61C4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6820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7A73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0520174280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C8A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CF9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AD13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4 723 000,00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898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4 491 000,00</w:t>
            </w:r>
          </w:p>
        </w:tc>
      </w:tr>
      <w:tr w:rsidR="0093153F" w:rsidRPr="0093153F" w14:paraId="20F0DA78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ABD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00E9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C470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2D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2F81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27C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3124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1B8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1D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3153F" w:rsidRPr="0093153F" w14:paraId="08BFFE33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FAF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"Развитие градостроительной деятельности в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Кемском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 районе"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ED47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9AC2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F171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6621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F86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1385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A53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67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3153F" w:rsidRPr="0093153F" w14:paraId="5309782E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AA2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7091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45AF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1DA7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6FE4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03001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4E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8DF5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DE00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66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3153F" w:rsidRPr="0093153F" w14:paraId="2A17F6BF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5F3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6A1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D95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C6BE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3499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0300173410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F2B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A1DE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B250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B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3153F" w:rsidRPr="0093153F" w14:paraId="2E33FE1C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D64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53F6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EFAE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C8CF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8D52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83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8222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9 544 614,46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29FF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74E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93153F" w:rsidRPr="0093153F" w14:paraId="3B3CCE7C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4341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8C83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6ABC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875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8BC7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993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C9C1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8 994 614,46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DC2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A2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732CA0ED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48E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CC32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7903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3D6F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B4EF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C1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BBA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8 994 614,46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85AE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186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1EAAC550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9F0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0B8C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D51D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A14C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CD8F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285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81B9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8 994 614,46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7B6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481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E37EFA8" w14:textId="77777777" w:rsidTr="0036129E">
        <w:trPr>
          <w:trHeight w:val="14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61A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045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0575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2BA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13FB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F88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7FAD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8 994 614,46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03BF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5B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637E83A7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E60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1BCB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2424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475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8308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121F367483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3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3180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8 904 600,00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4B3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5CE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14EFFA6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872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74CD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CCF1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19B8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8020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121F367484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8FA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E9E1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90 014,46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4A1B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4C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746823F6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4B8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8A4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BCB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F55A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6893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F13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8CCA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F5F6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083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7F42A1C9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94B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E368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EB12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F3C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A56D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07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20D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329D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A039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F3E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663B1C32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A25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2BDD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A158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8EB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514C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07001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975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CD34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2092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3B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6B7B4D0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885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в рамках организации ритуальных услуг и содержании мест захоронения (Иные закупки товаров, работ и услуг для обеспечения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CA4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0EC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6C3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245E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0700173850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0E8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6454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7E0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B15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31133EB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6C7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E40C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84F4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59B1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B0AA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B84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F6A0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3FC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49B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93153F" w:rsidRPr="0093153F" w14:paraId="6A36E20A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A5E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729A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49F4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EB9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9415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AE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A21C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EF0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536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93153F" w:rsidRPr="0093153F" w14:paraId="6348E2B9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9B2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0361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7C5E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1106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0250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C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D70E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1FE9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C5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93153F" w:rsidRPr="0093153F" w14:paraId="59F3A6B4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C7B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0C8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888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144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7BCA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43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4942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411D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94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93153F" w:rsidRPr="0093153F" w14:paraId="00339426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1A6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511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B8F3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2572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7082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945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4C0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524 561 600,00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2E7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456 294 500,00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831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510 422 600,00</w:t>
            </w:r>
          </w:p>
        </w:tc>
      </w:tr>
      <w:tr w:rsidR="0093153F" w:rsidRPr="0093153F" w14:paraId="03B03DFF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2F4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D76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7440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A416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BB30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1C1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623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125 687 500,00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C004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110 258 800,00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480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126 823 400,00</w:t>
            </w:r>
          </w:p>
        </w:tc>
      </w:tr>
      <w:tr w:rsidR="0093153F" w:rsidRPr="0093153F" w14:paraId="0C96BE04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0B3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Кемском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 районе"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73EC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0891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95DE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33EA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81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9A5F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125 687 500,00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FA4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110 258 800,00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4AA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126 823 400,00</w:t>
            </w:r>
          </w:p>
        </w:tc>
      </w:tr>
      <w:tr w:rsidR="0093153F" w:rsidRPr="0093153F" w14:paraId="582F72D6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4EA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A6D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7CBF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8EEB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9D0F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AC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F9FE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125 687 500,00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7373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110 258 800,00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227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126 823 400,00</w:t>
            </w:r>
          </w:p>
        </w:tc>
      </w:tr>
      <w:tr w:rsidR="0093153F" w:rsidRPr="0093153F" w14:paraId="5ADC1056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6C8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09F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9526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B2DA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26F1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01101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FF3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4735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125 687 500,00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9975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110 258 800,00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AA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126 823 400,00</w:t>
            </w:r>
          </w:p>
        </w:tc>
      </w:tr>
      <w:tr w:rsidR="0093153F" w:rsidRPr="0093153F" w14:paraId="2C4555B3" w14:textId="77777777" w:rsidTr="0036129E">
        <w:trPr>
          <w:trHeight w:val="273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9BF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C369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6239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0BD5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D5A4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0110142190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FFD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F3E0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91 566 800,00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BB25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77 629 000,00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84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91 528 500,00</w:t>
            </w:r>
          </w:p>
        </w:tc>
      </w:tr>
      <w:tr w:rsidR="0093153F" w:rsidRPr="0093153F" w14:paraId="3580CEC9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86E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Финансовое обеспечение дошкольных образовательных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организаций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4FB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B5E6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22DF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99F8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0110174200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55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F4BE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34 120 700,00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0C3A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32 629 800,00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91F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35 294 900,00</w:t>
            </w:r>
          </w:p>
        </w:tc>
      </w:tr>
      <w:tr w:rsidR="0093153F" w:rsidRPr="0093153F" w14:paraId="1EB4D789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C51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BF06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29DD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D6B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3565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0CE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0478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332 618 100,00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4A35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282 489 600,00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1B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319 108 800,00</w:t>
            </w:r>
          </w:p>
        </w:tc>
      </w:tr>
      <w:tr w:rsidR="0093153F" w:rsidRPr="0093153F" w14:paraId="1CFF0E50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D711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Кемском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 районе"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7924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2DC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64B7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B1F1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0BD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56BA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331 977 400,00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F2F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282 160 400,00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28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318 468 100,00</w:t>
            </w:r>
          </w:p>
        </w:tc>
      </w:tr>
      <w:tr w:rsidR="0093153F" w:rsidRPr="0093153F" w14:paraId="151AE215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C31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D33C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74A4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882F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5386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15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204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331 977 400,00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7FA5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282 160 400,00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A66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318 468 100,00</w:t>
            </w:r>
          </w:p>
        </w:tc>
      </w:tr>
      <w:tr w:rsidR="0093153F" w:rsidRPr="0093153F" w14:paraId="6FB94A0E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095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3DE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B359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41F5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3815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01201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783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1A3C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330 070 000,00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411C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278 973 100,00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0A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316 549 000,00</w:t>
            </w:r>
          </w:p>
        </w:tc>
      </w:tr>
      <w:tr w:rsidR="0093153F" w:rsidRPr="0093153F" w14:paraId="0EB7584F" w14:textId="77777777" w:rsidTr="0036129E">
        <w:trPr>
          <w:trHeight w:val="31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E4B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5DEA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ABAA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67AC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1A27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F46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A49C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3 914 400,00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DCEE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3 542 600,00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66A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3 914 400,00</w:t>
            </w:r>
          </w:p>
        </w:tc>
      </w:tr>
      <w:tr w:rsidR="0093153F" w:rsidRPr="0093153F" w14:paraId="4C7770D4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8C4B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9D89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5D2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739D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3434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0120142190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CD0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1A37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215 685 200,00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9EE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183 535 100,00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C96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215 723 500,00</w:t>
            </w:r>
          </w:p>
        </w:tc>
      </w:tr>
      <w:tr w:rsidR="0093153F" w:rsidRPr="0093153F" w14:paraId="5B052B81" w14:textId="77777777" w:rsidTr="0036129E">
        <w:trPr>
          <w:trHeight w:val="36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562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4CCA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D453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5418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0674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0120143202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3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07A9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CC0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6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128 800,00</w:t>
            </w:r>
          </w:p>
        </w:tc>
      </w:tr>
      <w:tr w:rsidR="0093153F" w:rsidRPr="0093153F" w14:paraId="11CD4B20" w14:textId="77777777" w:rsidTr="0036129E">
        <w:trPr>
          <w:trHeight w:val="211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DDA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E888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80D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D7B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B462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0120143203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FF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6F6F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D26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45E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66D64A35" w14:textId="77777777" w:rsidTr="0036129E">
        <w:trPr>
          <w:trHeight w:val="14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BCA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1F9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E255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C4E4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2FBE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0120153030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13D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175D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15 282 200,00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2F60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15 264 600,00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4B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15 264 600,00</w:t>
            </w:r>
          </w:p>
        </w:tc>
      </w:tr>
      <w:tr w:rsidR="0093153F" w:rsidRPr="0093153F" w14:paraId="05D2931A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C04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222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A10B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090F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6A5C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0120164292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BC4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0972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2B4B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C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3A6C6AA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134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9880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48D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E6AA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DE62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0120174210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3D9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13C7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72 135 200,00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8A78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67 384 800,00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80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72 881 700,00</w:t>
            </w:r>
          </w:p>
        </w:tc>
      </w:tr>
      <w:tr w:rsidR="0093153F" w:rsidRPr="0093153F" w14:paraId="571555A6" w14:textId="77777777" w:rsidTr="0036129E">
        <w:trPr>
          <w:trHeight w:val="273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468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выполнению требований безопасности и антитеррористической защищенности образовательных организаций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F13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44FC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5B8F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5F1F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0120174212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4B7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C4A6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E5AF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3C2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7A1C5F46" w14:textId="77777777" w:rsidTr="0036129E">
        <w:trPr>
          <w:trHeight w:val="169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03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B67C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8E93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734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E419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32F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B2A4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9 091 000,00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121D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9 091 000,00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CBF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8 604 000,00</w:t>
            </w:r>
          </w:p>
        </w:tc>
      </w:tr>
      <w:tr w:rsidR="0093153F" w:rsidRPr="0093153F" w14:paraId="7607B457" w14:textId="77777777" w:rsidTr="0036129E">
        <w:trPr>
          <w:trHeight w:val="421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088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2EAF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C14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EB40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E56C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01201S3202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D40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9F2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C75D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F29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</w:tr>
      <w:tr w:rsidR="0093153F" w:rsidRPr="0093153F" w14:paraId="6730B5F7" w14:textId="77777777" w:rsidTr="0036129E">
        <w:trPr>
          <w:trHeight w:val="273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68D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9B87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72A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5D52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F079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01201S3203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190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2141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88B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11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20B9F1C1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BC2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«Успех каждого ребенка» национального проекта «Образование»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C85A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F3A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D248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FD0A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012E2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363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0A18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10E0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406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5D3A9AAB" w14:textId="77777777" w:rsidTr="0036129E">
        <w:trPr>
          <w:trHeight w:val="190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402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5ACC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1FF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2D7A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6CA0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012E250980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2B2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19B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F6A7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068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5FF38C43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6C1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C4DC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0C2C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E27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A1B4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012EВ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15A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BD37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1 907 400,00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BB6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55E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1 919 100,00</w:t>
            </w:r>
          </w:p>
        </w:tc>
      </w:tr>
      <w:tr w:rsidR="0093153F" w:rsidRPr="0093153F" w14:paraId="11A4B99E" w14:textId="77777777" w:rsidTr="0036129E">
        <w:trPr>
          <w:trHeight w:val="169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C96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3067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C478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175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330A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012EВ51790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CD1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17FB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1 907 400,00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E38B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DA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1 919 100,00</w:t>
            </w:r>
          </w:p>
        </w:tc>
      </w:tr>
      <w:tr w:rsidR="0093153F" w:rsidRPr="0093153F" w14:paraId="7CE929E3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8B7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FF60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E1B0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F7CA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E442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31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D2D0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4F7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08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</w:tr>
      <w:tr w:rsidR="0093153F" w:rsidRPr="0093153F" w14:paraId="0CBBA70A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F5A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5022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1518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0EE4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1CB8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84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259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7F1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4D8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</w:tr>
      <w:tr w:rsidR="0093153F" w:rsidRPr="0093153F" w14:paraId="182897F8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E08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8A5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9D95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478A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4D35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81E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E7E1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766F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A1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</w:tr>
      <w:tr w:rsidR="0093153F" w:rsidRPr="0093153F" w14:paraId="3EB72B65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C741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F1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A541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84E4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F801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0410142100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AF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1D0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A7BA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85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640 700,00</w:t>
            </w:r>
          </w:p>
        </w:tc>
      </w:tr>
      <w:tr w:rsidR="0093153F" w:rsidRPr="0093153F" w14:paraId="08CF12AC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8E6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C78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FAFC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7B1C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BC72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15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15D8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36 736 700,00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CB22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35 260 300,00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FE1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36 157 000,00</w:t>
            </w:r>
          </w:p>
        </w:tc>
      </w:tr>
      <w:tr w:rsidR="0093153F" w:rsidRPr="0093153F" w14:paraId="6DD9F6E4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F5F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Кемском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 районе"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73E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AED7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4E9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E328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683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CEE6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19 741 200,00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219F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18 742 500,00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F5F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18 866 200,00</w:t>
            </w:r>
          </w:p>
        </w:tc>
      </w:tr>
      <w:tr w:rsidR="0093153F" w:rsidRPr="0093153F" w14:paraId="38F1E979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689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621B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8B13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454B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3BFE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013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159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4B6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19 741 200,00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2A1C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18 742 500,00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85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18 866 200,00</w:t>
            </w:r>
          </w:p>
        </w:tc>
      </w:tr>
      <w:tr w:rsidR="0093153F" w:rsidRPr="0093153F" w14:paraId="67AA45B8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915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35E6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A339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935D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25B3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01301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B3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ABC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19 741 200,00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395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18 742 500,00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6A9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18 866 200,00</w:t>
            </w:r>
          </w:p>
        </w:tc>
      </w:tr>
      <w:tr w:rsidR="0093153F" w:rsidRPr="0093153F" w14:paraId="32026090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863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7258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695D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E1F2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D3BA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0130143200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9F6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1EFD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9E8E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1C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703BDC96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441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4D1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947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B3F3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4121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0130174230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EDB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AA54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14 782 700,00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465A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14 871 700,00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42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14 975 400,00</w:t>
            </w:r>
          </w:p>
        </w:tc>
      </w:tr>
      <w:tr w:rsidR="0093153F" w:rsidRPr="0093153F" w14:paraId="63916264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599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B82F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C35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7799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08A7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0130174240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03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2549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3 799 600,00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452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3 870 800,00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73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3 890 800,00</w:t>
            </w:r>
          </w:p>
        </w:tc>
      </w:tr>
      <w:tr w:rsidR="0093153F" w:rsidRPr="0093153F" w14:paraId="7F171B4B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87C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D6A8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DA9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0B45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2300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01301S3200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B45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85D1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86C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59D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0A64DD8D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0C4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7A9C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9464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91B5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A5F0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410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472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16 995 500,00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9162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16 517 800,00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82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17 290 800,00</w:t>
            </w:r>
          </w:p>
        </w:tc>
      </w:tr>
      <w:tr w:rsidR="0093153F" w:rsidRPr="0093153F" w14:paraId="33A08CC8" w14:textId="77777777" w:rsidTr="0036129E">
        <w:trPr>
          <w:trHeight w:val="131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4138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D3F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1C44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40C9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4088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65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09A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16 995 500,00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B3C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16 517 800,00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124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17 290 800,00</w:t>
            </w:r>
          </w:p>
        </w:tc>
      </w:tr>
      <w:tr w:rsidR="0093153F" w:rsidRPr="0093153F" w14:paraId="62220632" w14:textId="77777777" w:rsidTr="0036129E">
        <w:trPr>
          <w:trHeight w:val="41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9DB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общеобразовательным программам в области искусства"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02C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2AA1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3AEA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06AB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02201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98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B200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16 995 500,00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9600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16 517 800,00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979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17 290 800,00</w:t>
            </w:r>
          </w:p>
        </w:tc>
      </w:tr>
      <w:tr w:rsidR="0093153F" w:rsidRPr="0093153F" w14:paraId="11EE862C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88B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D216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664B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2E8E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E65C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0220143200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88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4F3E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DCBC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3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3B3C57CD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08A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F7B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9805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E4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639F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0220174230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D4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2A41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15 836 700,00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F2D7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16 517 800,00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709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17 290 800,00</w:t>
            </w:r>
          </w:p>
        </w:tc>
      </w:tr>
      <w:tr w:rsidR="0093153F" w:rsidRPr="0093153F" w14:paraId="0B47118C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327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A7E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FBB2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3C2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F897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02201S3200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09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3F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E30A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B3C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36E26DCD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CE1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67A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20A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3406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119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92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B786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605F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CD3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234 000,00</w:t>
            </w:r>
          </w:p>
        </w:tc>
      </w:tr>
      <w:tr w:rsidR="0093153F" w:rsidRPr="0093153F" w14:paraId="10B8DF65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104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Кемском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 районе"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BBC6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84C2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E7AF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03DC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ED2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947B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1BFF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BB0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93153F" w:rsidRPr="0093153F" w14:paraId="271966DF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EAD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479C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06CD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C01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A72E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014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43B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151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FACC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78C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93153F" w:rsidRPr="0093153F" w14:paraId="6E98A703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3BE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3AE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7F97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B4B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839C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01401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C78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F702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DF6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719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93153F" w:rsidRPr="0093153F" w14:paraId="1E9DAA27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134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C67E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BE6E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D2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3F59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0140174310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96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C6E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DC5C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E5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519AFCC5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662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C91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00EF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B16A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03D4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0140174320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093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D163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AEFC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D2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5AC43CD1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F67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0335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D61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C72A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6D93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0140174320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2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C9C4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38D8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6AE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93153F" w:rsidRPr="0093153F" w14:paraId="212D1E43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056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2145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311D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1376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76EB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40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066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3A3B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2B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93153F" w:rsidRPr="0093153F" w14:paraId="7BFF0640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C1A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7672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C197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967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FF83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1E5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574F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65DD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B6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93153F" w:rsidRPr="0093153F" w14:paraId="1DBE8D01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CBA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55A3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34D9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596F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C6EA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9AA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252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9744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AA2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93153F" w:rsidRPr="0093153F" w14:paraId="09AF8022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311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CDF8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82E8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D23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0124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0440174340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E04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9CDC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8B6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7FB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93153F" w:rsidRPr="0093153F" w14:paraId="532E0B52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3F3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DEB6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D1CB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2B4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A2CC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F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796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29 079 600,00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256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28 053 800,00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86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28 099 400,00</w:t>
            </w:r>
          </w:p>
        </w:tc>
      </w:tr>
      <w:tr w:rsidR="0093153F" w:rsidRPr="0093153F" w14:paraId="1261AC4F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37E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Кемском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 районе"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EA76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A13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0AA5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347E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79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065D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29 079 600,00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F89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28 053 800,00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524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28 099 400,00</w:t>
            </w:r>
          </w:p>
        </w:tc>
      </w:tr>
      <w:tr w:rsidR="0093153F" w:rsidRPr="0093153F" w14:paraId="20AC2372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0F9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FEDB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FBD6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2FC1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E54C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01С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0E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DD60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29 079 600,00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9599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28 053 800,00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9C9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28 099 400,00</w:t>
            </w:r>
          </w:p>
        </w:tc>
      </w:tr>
      <w:tr w:rsidR="0093153F" w:rsidRPr="0093153F" w14:paraId="05142699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8BC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82AF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40F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3AB4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F378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593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81E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25 979 100,00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66DE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25 904 300,00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4C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25 904 300,00</w:t>
            </w:r>
          </w:p>
        </w:tc>
      </w:tr>
      <w:tr w:rsidR="0093153F" w:rsidRPr="0093153F" w14:paraId="2EC0BB74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735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A3CB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9667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DDA6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040B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9A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2012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3 078 600,00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3656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2 144 100,00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DC4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2 189 500,00</w:t>
            </w:r>
          </w:p>
        </w:tc>
      </w:tr>
      <w:tr w:rsidR="0093153F" w:rsidRPr="0093153F" w14:paraId="6B0B2610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304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DC7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F92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168E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21DD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A1B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F75B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41E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FE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12511902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346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6AE7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069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AF0B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096C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5B3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71D6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00E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7E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5 600,00</w:t>
            </w:r>
          </w:p>
        </w:tc>
      </w:tr>
      <w:tr w:rsidR="0093153F" w:rsidRPr="0093153F" w14:paraId="27CA541B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298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A3A8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3AF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02C9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A872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99C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BC44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38 231 163,16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4E4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32 685 700,00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A73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32 762 000,00</w:t>
            </w:r>
          </w:p>
        </w:tc>
      </w:tr>
      <w:tr w:rsidR="0093153F" w:rsidRPr="0093153F" w14:paraId="35452033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695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B577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66A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6BB0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1FBC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A02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318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29 181 163,16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7C83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23 861 700,00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FED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23 885 000,00</w:t>
            </w:r>
          </w:p>
        </w:tc>
      </w:tr>
      <w:tr w:rsidR="0093153F" w:rsidRPr="0093153F" w14:paraId="7ECD5A92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10E1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1651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056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DDEF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E7D0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0EF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D239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29 181 163,16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A60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23 861 700,00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540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23 885 000,00</w:t>
            </w:r>
          </w:p>
        </w:tc>
      </w:tr>
      <w:tr w:rsidR="0093153F" w:rsidRPr="0093153F" w14:paraId="5F878B73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7E9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C26F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A49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A7DE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C546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568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741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26 600 100,00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1376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23 861 700,00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16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23 885 000,00</w:t>
            </w:r>
          </w:p>
        </w:tc>
      </w:tr>
      <w:tr w:rsidR="0093153F" w:rsidRPr="0093153F" w14:paraId="59CB3AAC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A99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01ED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CB47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40B3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E98F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1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D997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4690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4 577 700,00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123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4 604 200,00</w:t>
            </w:r>
          </w:p>
        </w:tc>
      </w:tr>
      <w:tr w:rsidR="0093153F" w:rsidRPr="0093153F" w14:paraId="1C3A245F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BF2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F75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3925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221E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B259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0210143250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B0D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93CC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CED1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722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05BF985D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15D1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BF3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4E97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87C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C951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0210174410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A5F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EA0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857D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4 577 700,00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626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4 604 200,00</w:t>
            </w:r>
          </w:p>
        </w:tc>
      </w:tr>
      <w:tr w:rsidR="0093153F" w:rsidRPr="0093153F" w14:paraId="2337B4B4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EB1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AEFB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B726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0F6B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4C84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02101S3250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4B4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C42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B5D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98E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0A92534F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2E9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5215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DCEF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8CB9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74A1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B70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D9B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3087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19 284 000,00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4D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19 280 800,00</w:t>
            </w:r>
          </w:p>
        </w:tc>
      </w:tr>
      <w:tr w:rsidR="0093153F" w:rsidRPr="0093153F" w14:paraId="09EF80AF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AC7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EC52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ED31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51CB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B0F4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0210243250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706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705C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65B2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73D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09A5BB11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65E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B49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679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EC19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5A54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0210264420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A1E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DEFE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9 067 000,00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9D6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9 067 000,00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4B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9 067 000,00</w:t>
            </w:r>
          </w:p>
        </w:tc>
      </w:tr>
      <w:tr w:rsidR="0093153F" w:rsidRPr="0093153F" w14:paraId="5D5A831A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2BF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112F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294E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8559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74CC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0F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D40F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7 580 750,00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338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10 190 000,00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B2B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10 190 800,00</w:t>
            </w:r>
          </w:p>
        </w:tc>
      </w:tr>
      <w:tr w:rsidR="0093153F" w:rsidRPr="0093153F" w14:paraId="3C8C1756" w14:textId="77777777" w:rsidTr="0036129E">
        <w:trPr>
          <w:trHeight w:val="14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6E1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1171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EBA6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2938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1A6A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0210285010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8ED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E76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4960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3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23 000,00</w:t>
            </w:r>
          </w:p>
        </w:tc>
      </w:tr>
      <w:tr w:rsidR="0093153F" w:rsidRPr="0093153F" w14:paraId="4B0176E5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23B1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E3B4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4136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9AB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2D11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02102S3250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0EE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113F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472 250,00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90F4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EBD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6DF1B16F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017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3F6A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9C53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F044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3EDF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CBD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59A6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2 808 900,00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229D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88F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19D9F60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E36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034B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4268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6EA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19D3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A9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09D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2 808 900,00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E11F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522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03C4BFFD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ED5B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9A0D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C17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8707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0A51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98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214D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2 581 063,16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62B6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400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59E4CD9F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062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«Региональный проект «Культурная среда» в рамках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реализации национального проекта «Культура»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6FD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ECB2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5B52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33BF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022A1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47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64D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2 581 063,16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3C59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91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189989F0" w14:textId="77777777" w:rsidTr="0036129E">
        <w:trPr>
          <w:trHeight w:val="169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31E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4C01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A034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C9B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BD12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022A155191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407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C44A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2 581 063,16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3BD4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F0A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68730746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852B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A995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871F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9241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B516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2F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27C2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2A94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0E5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8 877 000,00</w:t>
            </w:r>
          </w:p>
        </w:tc>
      </w:tr>
      <w:tr w:rsidR="0093153F" w:rsidRPr="0093153F" w14:paraId="08A9CB7C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FE1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1B2C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39B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CA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8E9E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1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C6A0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C76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1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8 877 000,00</w:t>
            </w:r>
          </w:p>
        </w:tc>
      </w:tr>
      <w:tr w:rsidR="0093153F" w:rsidRPr="0093153F" w14:paraId="2930B8F4" w14:textId="77777777" w:rsidTr="0036129E">
        <w:trPr>
          <w:trHeight w:val="69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1B3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16F5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92C6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9566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5090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02С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60A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0E4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40F2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448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8 877 000,00</w:t>
            </w:r>
          </w:p>
        </w:tc>
      </w:tr>
      <w:tr w:rsidR="0093153F" w:rsidRPr="0093153F" w14:paraId="0FC12D37" w14:textId="77777777" w:rsidTr="0036129E">
        <w:trPr>
          <w:trHeight w:val="169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396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B6A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E81A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1B77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8467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02С0064230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35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9A39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4DA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BE3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69 000,00</w:t>
            </w:r>
          </w:p>
        </w:tc>
      </w:tr>
      <w:tr w:rsidR="0093153F" w:rsidRPr="0093153F" w14:paraId="165BD195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3E8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C30B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69F1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3532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9A3B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2F5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4514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E285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89D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8 189 000,00</w:t>
            </w:r>
          </w:p>
        </w:tc>
      </w:tr>
      <w:tr w:rsidR="0093153F" w:rsidRPr="0093153F" w14:paraId="109FE7CC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02F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397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A749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741A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DC4F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46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7493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19BB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FDF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93153F" w:rsidRPr="0093153F" w14:paraId="038FA169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2D8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AE1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87B2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8863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1D51C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02С0071300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09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F4A7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812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EC6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119 000,00</w:t>
            </w:r>
          </w:p>
        </w:tc>
      </w:tr>
      <w:tr w:rsidR="0093153F" w:rsidRPr="0093153F" w14:paraId="75B7E61C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F92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56BD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6CC7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E649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4F42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D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6C49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22 662 925,00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FEDE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21 576 725,00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C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22 508 325,00</w:t>
            </w:r>
          </w:p>
        </w:tc>
      </w:tr>
      <w:tr w:rsidR="0093153F" w:rsidRPr="0093153F" w14:paraId="49566523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BE6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D37F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996F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1421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16DA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99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9908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9C56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16F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93153F" w:rsidRPr="0093153F" w14:paraId="699841B8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D45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90BA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033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9389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C22C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78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E445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145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960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93153F" w:rsidRPr="0093153F" w14:paraId="3B425D1B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173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E98D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A38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5D8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7E55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BE1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7064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93C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BCA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93153F" w:rsidRPr="0093153F" w14:paraId="2E5F2853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AED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387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578F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E25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A9E3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A59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20E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0C48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D01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93153F" w:rsidRPr="0093153F" w14:paraId="7C0B2F87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B87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29B0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2E6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4F06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8103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C60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1F5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F727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0C2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93153F" w:rsidRPr="0093153F" w14:paraId="67030ADA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40A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D501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760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C19E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AE3B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0A0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C864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11 273 125,00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46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11 163 125,00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029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11 118 525,00</w:t>
            </w:r>
          </w:p>
        </w:tc>
      </w:tr>
      <w:tr w:rsidR="0093153F" w:rsidRPr="0093153F" w14:paraId="0AE63BBF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446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1233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1FD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C960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3687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C81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7136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11 273 125,00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077D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11 163 125,00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4A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11 118 525,00</w:t>
            </w:r>
          </w:p>
        </w:tc>
      </w:tr>
      <w:tr w:rsidR="0093153F" w:rsidRPr="0093153F" w14:paraId="209C546D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BAB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EF93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CA0C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0E9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0931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E67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5382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81BD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1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</w:tr>
      <w:tr w:rsidR="0093153F" w:rsidRPr="0093153F" w14:paraId="0C728B2B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8DE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382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E4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2473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2615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04102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43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0EAB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85B5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3C8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8 208 625,00</w:t>
            </w:r>
          </w:p>
        </w:tc>
      </w:tr>
      <w:tr w:rsidR="0093153F" w:rsidRPr="0093153F" w14:paraId="6D3E9EB5" w14:textId="77777777" w:rsidTr="0036129E">
        <w:trPr>
          <w:trHeight w:val="12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A3B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2C56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BC80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6671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D214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0410243210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ED9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59DF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6 566 900,00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AD9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6 566 900,00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D0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6 566 900,00</w:t>
            </w:r>
          </w:p>
        </w:tc>
      </w:tr>
      <w:tr w:rsidR="0093153F" w:rsidRPr="0093153F" w14:paraId="1BC990BC" w14:textId="77777777" w:rsidTr="0036129E">
        <w:trPr>
          <w:trHeight w:val="14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6E6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842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699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94B9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6652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04102S3210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8B7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C297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1 641 725,00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FBC0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1 641 725,00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634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1 641 725,00</w:t>
            </w:r>
          </w:p>
        </w:tc>
      </w:tr>
      <w:tr w:rsidR="0093153F" w:rsidRPr="0093153F" w14:paraId="76614895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2C0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FD7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A8E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5305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BE8E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85F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B0AD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3 064 500,00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C6C7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2 954 500,00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FE0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2 909 900,00</w:t>
            </w:r>
          </w:p>
        </w:tc>
      </w:tr>
      <w:tr w:rsidR="0093153F" w:rsidRPr="0093153F" w14:paraId="048D2B21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72B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0AB2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3DA7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1613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A41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04401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DF0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D6BB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3 064 500,00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8E56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2 954 500,00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4A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2 909 900,00</w:t>
            </w:r>
          </w:p>
        </w:tc>
      </w:tr>
      <w:tr w:rsidR="0093153F" w:rsidRPr="0093153F" w14:paraId="66C19D3F" w14:textId="77777777" w:rsidTr="0036129E">
        <w:trPr>
          <w:trHeight w:val="169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446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87B0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4BF6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039B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33D7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0440143210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86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A678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28A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5FC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2 618 900,00</w:t>
            </w:r>
          </w:p>
        </w:tc>
      </w:tr>
      <w:tr w:rsidR="0093153F" w:rsidRPr="0093153F" w14:paraId="69F660B6" w14:textId="77777777" w:rsidTr="0036129E">
        <w:trPr>
          <w:trHeight w:val="190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58D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E4F7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ABC7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D7C0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BB4A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04401S3210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D5D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15FE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9608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468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291 000,00</w:t>
            </w:r>
          </w:p>
        </w:tc>
      </w:tr>
      <w:tr w:rsidR="0093153F" w:rsidRPr="0093153F" w14:paraId="4EF6A378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24B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38C2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57D8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E76F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5EAE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2A0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662C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7448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5 856 500,00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D4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6 619 400,00</w:t>
            </w:r>
          </w:p>
        </w:tc>
      </w:tr>
      <w:tr w:rsidR="0093153F" w:rsidRPr="0093153F" w14:paraId="35B32359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A112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0E7D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B522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AEE8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E1E9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730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4788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1D59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5 856 500,00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2BA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6 619 400,00</w:t>
            </w:r>
          </w:p>
        </w:tc>
      </w:tr>
      <w:tr w:rsidR="0093153F" w:rsidRPr="0093153F" w14:paraId="37139C60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CF0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6BE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F59A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E3E2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3D8C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20D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6A9D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D36C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5 856 500,00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53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6 619 400,00</w:t>
            </w:r>
          </w:p>
        </w:tc>
      </w:tr>
      <w:tr w:rsidR="0093153F" w:rsidRPr="0093153F" w14:paraId="63CEE28F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E85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826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54E1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22E2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1B85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5BC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21B3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5 088 900,00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BAD0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4 326 000,00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E1E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5 088 900,00</w:t>
            </w:r>
          </w:p>
        </w:tc>
      </w:tr>
      <w:tr w:rsidR="0093153F" w:rsidRPr="0093153F" w14:paraId="01DBACC0" w14:textId="77777777" w:rsidTr="0036129E">
        <w:trPr>
          <w:trHeight w:val="337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760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A712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324F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8B4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5903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0410142030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65C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B5EA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BEA3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11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93153F" w:rsidRPr="0093153F" w14:paraId="7A0E6DC6" w14:textId="77777777" w:rsidTr="0036129E">
        <w:trPr>
          <w:trHeight w:val="131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E43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6011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51B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2B0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6DCB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0410142030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6E3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FE2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5 018 900,00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32EE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119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5 018 900,00</w:t>
            </w:r>
          </w:p>
        </w:tc>
      </w:tr>
      <w:tr w:rsidR="0093153F" w:rsidRPr="0093153F" w14:paraId="5FD52CE5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2D4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4E43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4453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FEE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4365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04103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A89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4FA5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549C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80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1 530 500,00</w:t>
            </w:r>
          </w:p>
        </w:tc>
      </w:tr>
      <w:tr w:rsidR="0093153F" w:rsidRPr="0093153F" w14:paraId="7C0037F8" w14:textId="77777777" w:rsidTr="0036129E">
        <w:trPr>
          <w:trHeight w:val="131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284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предоставлению жилых </w:t>
            </w: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0D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1224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D925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713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04103R0820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3C9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6BB0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3037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D8D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1 500 400,00</w:t>
            </w:r>
          </w:p>
        </w:tc>
      </w:tr>
      <w:tr w:rsidR="0093153F" w:rsidRPr="0093153F" w14:paraId="1237B8B0" w14:textId="77777777" w:rsidTr="0036129E">
        <w:trPr>
          <w:trHeight w:val="211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2812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E017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C3F8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CEDB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9362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04103К0820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CBB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8D2C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B5D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58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30 100,00</w:t>
            </w:r>
          </w:p>
        </w:tc>
      </w:tr>
      <w:tr w:rsidR="0093153F" w:rsidRPr="0093153F" w14:paraId="453EFDBB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F21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7E7A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F75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966A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44FE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9AC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084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3BBB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1 209 100,00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008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1 422 400,00</w:t>
            </w:r>
          </w:p>
        </w:tc>
      </w:tr>
      <w:tr w:rsidR="0093153F" w:rsidRPr="0093153F" w14:paraId="478AF2B5" w14:textId="77777777" w:rsidTr="0036129E">
        <w:trPr>
          <w:trHeight w:val="169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BBB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6FC1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265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7543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5802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1000042203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29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2E8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370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1 209 100,00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E82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1 422 400,00</w:t>
            </w:r>
          </w:p>
        </w:tc>
      </w:tr>
      <w:tr w:rsidR="0093153F" w:rsidRPr="0093153F" w14:paraId="241F3EFC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F6D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3CEA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BC51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5F1A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57BB4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38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D13A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14 331 200,00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8AA5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06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93153F" w:rsidRPr="0093153F" w14:paraId="58764940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06E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60FC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83E2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5377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E574F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B3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8B2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9F2D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526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93153F" w:rsidRPr="0093153F" w14:paraId="75307E59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F94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D3C7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589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E7AC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8A55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E94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1072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B81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8A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93153F" w:rsidRPr="0093153F" w14:paraId="7A8E729A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028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A12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D91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F1BE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ECC8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4B4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DAC0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D675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D2B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93153F" w:rsidRPr="0093153F" w14:paraId="7396A8A4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64E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E953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F014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1A1C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B2C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417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ECBB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A1DB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12 398 500,00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DE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12 188 500,00</w:t>
            </w:r>
          </w:p>
        </w:tc>
      </w:tr>
      <w:tr w:rsidR="0093153F" w:rsidRPr="0093153F" w14:paraId="736B32C0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853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3E06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4C3A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1ED2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2C53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0230174460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614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42D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11 949 200,00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11E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12 248 500,00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660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12 038 500,00</w:t>
            </w:r>
          </w:p>
        </w:tc>
      </w:tr>
      <w:tr w:rsidR="0093153F" w:rsidRPr="0093153F" w14:paraId="6334D4BD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DFC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351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39F0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8295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6634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0230175120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FD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FAFF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F442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F57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93153F" w:rsidRPr="0093153F" w14:paraId="46F76EAF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3B2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39DC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9DDD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0AAE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8DD9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0230175120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F83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45A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792F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BC3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93153F" w:rsidRPr="0093153F" w14:paraId="6941D33A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0E36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3F0E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DAC1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047A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97BD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0230175120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3E3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CFD5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04E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E35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93153F" w:rsidRPr="0093153F" w14:paraId="3E2BDBF8" w14:textId="77777777" w:rsidTr="0036129E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48B1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E620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2809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B7AC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28D1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B94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F66F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D852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A27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403A734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A045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B557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AFE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1965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237F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D1F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9361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CFB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B45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339675A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4CC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96FA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D13F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3AA5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AD40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C7A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8E56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464F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6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748D102D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B074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413E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D575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D9D0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E9E6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023P5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26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1B6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9522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69A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221980B9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71A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DFAE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EC8A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4A7F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CFEA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023P543230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4EE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9753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1B60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696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7E4D00AC" w14:textId="77777777" w:rsidTr="0036129E">
        <w:trPr>
          <w:trHeight w:val="169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F1ED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CFE3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0899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C813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5D66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023P5S3230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E2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2E02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DECD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E88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61D59DE1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C111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894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6775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CFDB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DA59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DC2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8FB3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638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A66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93153F" w:rsidRPr="0093153F" w14:paraId="743A8874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AB5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8D47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BD69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40DE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6802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4B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C8EC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DA28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377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93153F" w:rsidRPr="0093153F" w14:paraId="4972D80B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C66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40AA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9378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3285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FF263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BD2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008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1A20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0C5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93153F" w:rsidRPr="0093153F" w14:paraId="3B05BA1F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FC8E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3B64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4310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8FF8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0BEA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053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865E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91A1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BF4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93153F" w:rsidRPr="0093153F" w14:paraId="1F5D7E21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FAF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6EA4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6268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1754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D8D12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09102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C8A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466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2563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A76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93153F" w:rsidRPr="0093153F" w14:paraId="6BDDDB35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6BB0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C258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805F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A3D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771F5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0910271650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EE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B775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DBDF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73A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8 416 000,00</w:t>
            </w:r>
          </w:p>
        </w:tc>
      </w:tr>
      <w:tr w:rsidR="0093153F" w:rsidRPr="0093153F" w14:paraId="2B60197E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5EA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F748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53D0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3DA71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FD5CE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E8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01E0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26 802 200,00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C392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AB7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93153F" w:rsidRPr="0093153F" w14:paraId="02A54EB7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D1E3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6C68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A494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A4A1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A1739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B3A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D241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E892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91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93153F" w:rsidRPr="0093153F" w14:paraId="1AF0AEE7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72A9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08F5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8EF0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7A0C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F26FD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31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7468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495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7EA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93153F" w:rsidRPr="0093153F" w14:paraId="490BECD8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8C6B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196B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F22D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8C62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6D8E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FC3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B9B7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7B58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476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93153F" w:rsidRPr="0093153F" w14:paraId="69AADEFC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FDA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59C3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6663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CE2A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F7510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53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187A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EB70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CCA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93153F" w:rsidRPr="0093153F" w14:paraId="0AE995F2" w14:textId="77777777" w:rsidTr="0036129E">
        <w:trPr>
          <w:trHeight w:val="6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4BDA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FD00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C4A4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94B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0383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0910161160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941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2DE71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9 337 000,00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C75B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10 337 000,00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86B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11 337 000,00</w:t>
            </w:r>
          </w:p>
        </w:tc>
      </w:tr>
      <w:tr w:rsidR="0093153F" w:rsidRPr="0093153F" w14:paraId="6ECF5912" w14:textId="77777777" w:rsidTr="0036129E">
        <w:trPr>
          <w:trHeight w:val="4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0881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5216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FD69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76AA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2F9FB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FB4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D98B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17 465 200,00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38D2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DAF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82C1C6A" w14:textId="77777777" w:rsidTr="0036129E">
        <w:trPr>
          <w:trHeight w:val="10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06D8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8575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AD03D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379C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34A98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5C65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26AD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17 465 200,00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A171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DA5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466AA22A" w14:textId="77777777" w:rsidTr="0036129E">
        <w:trPr>
          <w:trHeight w:val="131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DC0F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9053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9D9A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EC1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DD5D7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  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8EBE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DEF9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17 465 200,00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DEC5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58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26C35521" w14:textId="77777777" w:rsidTr="0036129E">
        <w:trPr>
          <w:trHeight w:val="7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0D57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87230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15C0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4420C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6A78A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09101  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498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F853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17 465 200,00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5E87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0F7F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65DAF9C1" w14:textId="77777777" w:rsidTr="0036129E">
        <w:trPr>
          <w:trHeight w:val="85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8C3C" w14:textId="77777777" w:rsidR="0093153F" w:rsidRPr="0093153F" w:rsidRDefault="0093153F" w:rsidP="00361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1AAF2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7D4E3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EF38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1BE56" w14:textId="77777777" w:rsidR="0093153F" w:rsidRPr="0093153F" w:rsidRDefault="0093153F" w:rsidP="00931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0910163130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D4E9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7EF9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17 465 200,00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F8B4A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4D07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153F" w:rsidRPr="0093153F" w14:paraId="2840B9CD" w14:textId="77777777" w:rsidTr="0036129E">
        <w:trPr>
          <w:trHeight w:val="225"/>
        </w:trPr>
        <w:tc>
          <w:tcPr>
            <w:tcW w:w="6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56C1" w14:textId="77777777" w:rsidR="0093153F" w:rsidRPr="0093153F" w:rsidRDefault="0093153F" w:rsidP="0093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456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723 719 166,99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C6FE4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611 161 400,00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3D98" w14:textId="77777777" w:rsidR="0093153F" w:rsidRPr="0093153F" w:rsidRDefault="0093153F" w:rsidP="00931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666 687 400,00</w:t>
            </w:r>
          </w:p>
        </w:tc>
      </w:tr>
    </w:tbl>
    <w:p w14:paraId="7D0302FC" w14:textId="78F68837" w:rsidR="007D7756" w:rsidRDefault="007D7756"/>
    <w:p w14:paraId="0A322AB1" w14:textId="20BCAFF2" w:rsidR="00320DCB" w:rsidRPr="00320DCB" w:rsidRDefault="00320DCB" w:rsidP="00320D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320DCB">
        <w:rPr>
          <w:sz w:val="24"/>
          <w:szCs w:val="24"/>
        </w:rPr>
        <w:t>Сводная роспись источников финансирования дефицита бюджета Кемского муниципального района</w:t>
      </w:r>
    </w:p>
    <w:p w14:paraId="419C8FC8" w14:textId="77777777" w:rsidR="00320DCB" w:rsidRPr="002F288F" w:rsidRDefault="00320DCB" w:rsidP="00320DC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455"/>
        <w:gridCol w:w="396"/>
        <w:gridCol w:w="396"/>
        <w:gridCol w:w="396"/>
        <w:gridCol w:w="396"/>
        <w:gridCol w:w="576"/>
        <w:gridCol w:w="489"/>
        <w:gridCol w:w="1319"/>
        <w:gridCol w:w="1276"/>
        <w:gridCol w:w="1276"/>
        <w:gridCol w:w="9"/>
      </w:tblGrid>
      <w:tr w:rsidR="00CE2FE2" w:rsidRPr="00E15B03" w14:paraId="59EBEC4D" w14:textId="77777777" w:rsidTr="0036129E">
        <w:trPr>
          <w:trHeight w:val="285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  <w:hideMark/>
          </w:tcPr>
          <w:p w14:paraId="76EEB567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Наимено</w:t>
            </w:r>
            <w:bookmarkStart w:id="0" w:name="_GoBack"/>
            <w:bookmarkEnd w:id="0"/>
            <w:r w:rsidRPr="00E15B03">
              <w:rPr>
                <w:rFonts w:ascii="Times New Roman" w:hAnsi="Times New Roman"/>
                <w:sz w:val="16"/>
                <w:szCs w:val="16"/>
              </w:rPr>
              <w:t xml:space="preserve">вание  </w:t>
            </w:r>
          </w:p>
        </w:tc>
        <w:tc>
          <w:tcPr>
            <w:tcW w:w="3671" w:type="dxa"/>
            <w:gridSpan w:val="8"/>
            <w:shd w:val="clear" w:color="auto" w:fill="auto"/>
            <w:vAlign w:val="center"/>
            <w:hideMark/>
          </w:tcPr>
          <w:p w14:paraId="3EB22E13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14:paraId="549E59E8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Сумма на год</w:t>
            </w:r>
          </w:p>
        </w:tc>
      </w:tr>
      <w:tr w:rsidR="00CE2FE2" w:rsidRPr="00E15B03" w14:paraId="658B8826" w14:textId="77777777" w:rsidTr="0036129E">
        <w:trPr>
          <w:gridAfter w:val="1"/>
          <w:wAfter w:w="9" w:type="dxa"/>
          <w:trHeight w:val="982"/>
          <w:jc w:val="center"/>
        </w:trPr>
        <w:tc>
          <w:tcPr>
            <w:tcW w:w="2830" w:type="dxa"/>
            <w:vMerge/>
            <w:vAlign w:val="center"/>
            <w:hideMark/>
          </w:tcPr>
          <w:p w14:paraId="4AD529B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ADAF29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главного администратора источников финансирования дефицита бюджета Кемского муниципального района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1825B0C2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источника внутреннего финансирования дефицита бюджета Кемского муниципального района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8FAB580" w14:textId="1F87C93D" w:rsidR="00CE2FE2" w:rsidRPr="00E15B03" w:rsidRDefault="00CE2FE2" w:rsidP="001C2C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202</w:t>
            </w:r>
            <w:r w:rsidR="001C2CCE">
              <w:rPr>
                <w:rFonts w:ascii="Times New Roman" w:hAnsi="Times New Roman"/>
                <w:sz w:val="16"/>
                <w:szCs w:val="16"/>
              </w:rPr>
              <w:t>3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11E417" w14:textId="2A4A9081" w:rsidR="00CE2FE2" w:rsidRPr="00E15B03" w:rsidRDefault="00CE2FE2" w:rsidP="001C2C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 w:rsidR="001C2CCE">
              <w:rPr>
                <w:rFonts w:ascii="Times New Roman" w:hAnsi="Times New Roman"/>
                <w:sz w:val="16"/>
                <w:szCs w:val="16"/>
              </w:rPr>
              <w:t>4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8121B" w14:textId="6DF4CC25" w:rsidR="00CE2FE2" w:rsidRPr="00E15B03" w:rsidRDefault="00CE2FE2" w:rsidP="001C2C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 w:rsidR="001C2CCE">
              <w:rPr>
                <w:rFonts w:ascii="Times New Roman" w:hAnsi="Times New Roman"/>
                <w:sz w:val="16"/>
                <w:szCs w:val="16"/>
              </w:rPr>
              <w:t>5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CE2FE2" w:rsidRPr="00E15B03" w14:paraId="7FDD51BF" w14:textId="77777777" w:rsidTr="0036129E">
        <w:trPr>
          <w:gridAfter w:val="1"/>
          <w:wAfter w:w="9" w:type="dxa"/>
          <w:trHeight w:val="130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34F2FAB0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880674" w14:textId="77777777" w:rsidR="00CE2FE2" w:rsidRPr="00E15B03" w:rsidRDefault="00CE2FE2" w:rsidP="00DE50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456C8C26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04958E1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3B017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7420A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CE2FE2" w:rsidRPr="00E15B03" w14:paraId="26251614" w14:textId="77777777" w:rsidTr="0036129E">
        <w:trPr>
          <w:gridAfter w:val="1"/>
          <w:wAfter w:w="9" w:type="dxa"/>
          <w:trHeight w:val="54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6895FD9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ИСТОЧНИКИ ВНУТРЕННЕГО ФИНАНСИРОВАНИЯ ДЕФИЦИТА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2EE87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B99102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A0E33E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DE9657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DE5F2C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99E80E6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C3C688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1A4141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EA48C07" w14:textId="12482577" w:rsidR="00CE2FE2" w:rsidRPr="00E15B03" w:rsidRDefault="000A0E51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39 096 970,40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9CCD2D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77E8A7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2A011BD6" w14:textId="77777777" w:rsidTr="0036129E">
        <w:trPr>
          <w:gridAfter w:val="1"/>
          <w:wAfter w:w="9" w:type="dxa"/>
          <w:trHeight w:val="58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77CCB4B6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3D93D8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C5D845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AAA99E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DE0235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AB89F5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7C4B0A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BADD5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ECA8CE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B8B5CCB" w14:textId="4C48DF05" w:rsidR="00CE2FE2" w:rsidRPr="00E15B03" w:rsidRDefault="000A0E51" w:rsidP="00667FB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73B57B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061283" w14:textId="16F9D0E7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16 321 300,00</w:t>
            </w:r>
          </w:p>
        </w:tc>
      </w:tr>
      <w:tr w:rsidR="00CE2FE2" w:rsidRPr="00E15B03" w14:paraId="321EF9CB" w14:textId="77777777" w:rsidTr="0036129E">
        <w:trPr>
          <w:gridAfter w:val="1"/>
          <w:wAfter w:w="9" w:type="dxa"/>
          <w:trHeight w:val="66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079597F8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F3B38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703BF36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6F48AD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E7EE90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5BE1DE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8E5D3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9B048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70ACC4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44B699A" w14:textId="04574123" w:rsidR="00CE2FE2" w:rsidRPr="00E15B03" w:rsidRDefault="000A0E51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75 000 000,00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1F206C" w14:textId="0245FABB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2BA327" w14:textId="321ECB61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41 321 300,00</w:t>
            </w:r>
          </w:p>
        </w:tc>
      </w:tr>
      <w:tr w:rsidR="00527ED6" w:rsidRPr="00E15B03" w14:paraId="4B990DB0" w14:textId="77777777" w:rsidTr="0036129E">
        <w:trPr>
          <w:gridAfter w:val="1"/>
          <w:wAfter w:w="9" w:type="dxa"/>
          <w:trHeight w:val="63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6961A68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3D80D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C83EFF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C991A3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88E864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EC1CEF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2CF77F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1FBE5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0D51AF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A777081" w14:textId="079F7A5C" w:rsidR="00527ED6" w:rsidRPr="00E15B03" w:rsidRDefault="000A0E51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75 000 000,00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2406B7" w14:textId="5D8AC1EC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226C14" w14:textId="512F89AD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41 321 300,00</w:t>
            </w:r>
          </w:p>
        </w:tc>
      </w:tr>
      <w:tr w:rsidR="00527ED6" w:rsidRPr="00E15B03" w14:paraId="6D4CD3B9" w14:textId="77777777" w:rsidTr="0036129E">
        <w:trPr>
          <w:gridAfter w:val="1"/>
          <w:wAfter w:w="9" w:type="dxa"/>
          <w:trHeight w:val="61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49AEEB49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851AE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B65B90E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8791D37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62734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0ECB897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4725E6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9BB429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A5B6B9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03AC8B5" w14:textId="2E1EF452" w:rsidR="00527ED6" w:rsidRPr="00E15B03" w:rsidRDefault="000A0E51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50 000 000,00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32AD95" w14:textId="061F7B0A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3A0134" w14:textId="1D971E64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</w:tr>
      <w:tr w:rsidR="00527ED6" w:rsidRPr="00E15B03" w14:paraId="0B925020" w14:textId="77777777" w:rsidTr="0036129E">
        <w:trPr>
          <w:gridAfter w:val="1"/>
          <w:wAfter w:w="9" w:type="dxa"/>
          <w:trHeight w:val="58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3763440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34FED4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A20FFC0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F0068F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DC72A5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AF187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449E85D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6429E8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7A84EE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EE78813" w14:textId="0E61BC52" w:rsidR="00527ED6" w:rsidRPr="00E15B03" w:rsidRDefault="000A0E51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50 000 000,00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5C2C6D" w14:textId="51CBAF35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2211E40" w14:textId="4BA40A9D" w:rsidR="00527ED6" w:rsidRPr="00E15B03" w:rsidRDefault="0036129E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25 000 000,00</w:t>
            </w:r>
          </w:p>
        </w:tc>
      </w:tr>
      <w:tr w:rsidR="00CE2FE2" w:rsidRPr="00E15B03" w14:paraId="1BD161BA" w14:textId="77777777" w:rsidTr="0036129E">
        <w:trPr>
          <w:gridAfter w:val="1"/>
          <w:wAfter w:w="9" w:type="dxa"/>
          <w:trHeight w:val="57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07188B0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B711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0D4EC43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1C96C2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7472B0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0496B2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B9F997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CE76B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FAC3AD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D5A4270" w14:textId="1BB72EFA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B3B7F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A4C976" w14:textId="4024E6D9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-16 321 300,00</w:t>
            </w:r>
          </w:p>
        </w:tc>
      </w:tr>
      <w:tr w:rsidR="00CE2FE2" w:rsidRPr="00E15B03" w14:paraId="4BA73A1F" w14:textId="77777777" w:rsidTr="0036129E">
        <w:trPr>
          <w:gridAfter w:val="1"/>
          <w:wAfter w:w="9" w:type="dxa"/>
          <w:trHeight w:val="750"/>
          <w:jc w:val="center"/>
        </w:trPr>
        <w:tc>
          <w:tcPr>
            <w:tcW w:w="2830" w:type="dxa"/>
            <w:shd w:val="clear" w:color="auto" w:fill="auto"/>
            <w:hideMark/>
          </w:tcPr>
          <w:p w14:paraId="4A9ED65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91A32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502D811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BEFCD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5F7A77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8E1545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76D064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9619D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569733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974F9D6" w14:textId="676A1FC2" w:rsidR="00CE2FE2" w:rsidRPr="00E15B03" w:rsidRDefault="00D54956" w:rsidP="00667FB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A17B2D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FF77E5" w14:textId="1A557E94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-16 321 300,00</w:t>
            </w:r>
          </w:p>
        </w:tc>
      </w:tr>
      <w:tr w:rsidR="00CE2FE2" w:rsidRPr="00E15B03" w14:paraId="72047BC1" w14:textId="77777777" w:rsidTr="0036129E">
        <w:trPr>
          <w:gridAfter w:val="1"/>
          <w:wAfter w:w="9" w:type="dxa"/>
          <w:trHeight w:val="81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696D9E5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612D3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0410E2F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6DED50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D9E233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6BAA48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1462F3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8D89C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CEC41E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EA84ECB" w14:textId="3C48A174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E3BDD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F64010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018A9688" w14:textId="77777777" w:rsidTr="0036129E">
        <w:trPr>
          <w:gridAfter w:val="1"/>
          <w:wAfter w:w="9" w:type="dxa"/>
          <w:trHeight w:val="84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310C821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E68FD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7328A70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9DCBA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599CFF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8CBB63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A19DEA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80815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5EFC9E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1B21FD09" w14:textId="2CE9BD14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F512BF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DCE00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54CA0B5B" w14:textId="77777777" w:rsidTr="0036129E">
        <w:trPr>
          <w:gridAfter w:val="1"/>
          <w:wAfter w:w="9" w:type="dxa"/>
          <w:trHeight w:val="41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3CBD95C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28D4B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975E78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B3FAE2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5083FD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887089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F61FDC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524CA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952AE4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3F5BCCF" w14:textId="7AE63532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58F5D8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DC0C20" w14:textId="48BC0942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16 321 300,00</w:t>
            </w:r>
          </w:p>
        </w:tc>
      </w:tr>
      <w:tr w:rsidR="00CE2FE2" w:rsidRPr="00E15B03" w14:paraId="5CB9AD6D" w14:textId="77777777" w:rsidTr="0036129E">
        <w:trPr>
          <w:gridAfter w:val="1"/>
          <w:wAfter w:w="9" w:type="dxa"/>
          <w:trHeight w:val="765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662272D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9C27E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BB295B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D256E8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00F33D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243F14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38B2F0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97959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B52228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903BE76" w14:textId="4D8D0EDD" w:rsidR="00CE2FE2" w:rsidRPr="00E15B03" w:rsidRDefault="00D5495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AE5C6D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1CBE35" w14:textId="1640F8F8" w:rsidR="00CE2FE2" w:rsidRPr="00E15B03" w:rsidRDefault="0036129E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16 321 300,00</w:t>
            </w:r>
          </w:p>
        </w:tc>
      </w:tr>
      <w:tr w:rsidR="00CE2FE2" w:rsidRPr="00E15B03" w14:paraId="386B0B5C" w14:textId="77777777" w:rsidTr="0036129E">
        <w:trPr>
          <w:gridAfter w:val="1"/>
          <w:wAfter w:w="9" w:type="dxa"/>
          <w:trHeight w:val="480"/>
          <w:jc w:val="center"/>
        </w:trPr>
        <w:tc>
          <w:tcPr>
            <w:tcW w:w="2830" w:type="dxa"/>
            <w:shd w:val="clear" w:color="auto" w:fill="auto"/>
            <w:vAlign w:val="bottom"/>
            <w:hideMark/>
          </w:tcPr>
          <w:p w14:paraId="5A3F14F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38CC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60BF08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31837A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31BC0C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ABEAA1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F8F34F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F03CC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2577B1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311A56C2" w14:textId="642B78EB" w:rsidR="00CE2FE2" w:rsidRPr="00E15B03" w:rsidRDefault="000A0E51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14 096 370,49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7F20CC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1A2785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</w:tbl>
    <w:p w14:paraId="5EE2DEFE" w14:textId="77777777" w:rsidR="00320DCB" w:rsidRDefault="00320DCB" w:rsidP="00320DCB"/>
    <w:p w14:paraId="48C07B0C" w14:textId="63AE1303" w:rsidR="00F43FB5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Исполняющий обязанности</w:t>
      </w:r>
    </w:p>
    <w:p w14:paraId="2AF0BE9B" w14:textId="3A64822A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320DCB" w:rsidRPr="00320DCB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 К</w:t>
      </w:r>
      <w:r w:rsidR="00320DCB" w:rsidRPr="00320DCB">
        <w:rPr>
          <w:rFonts w:ascii="Times New Roman" w:hAnsi="Times New Roman"/>
        </w:rPr>
        <w:t>емского муниципального</w:t>
      </w:r>
    </w:p>
    <w:p w14:paraId="70CD0C5C" w14:textId="0F05C1E0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320DCB" w:rsidRPr="00320DCB">
        <w:rPr>
          <w:rFonts w:ascii="Times New Roman" w:hAnsi="Times New Roman"/>
        </w:rPr>
        <w:t>инансового управления________________________________________________О.Н.Сапрыкина</w:t>
      </w:r>
    </w:p>
    <w:p w14:paraId="05600D47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5EB5EF79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11C5CE12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6C168A1E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50EA06FA" w14:textId="6C7F5616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  <w:r w:rsidRPr="00320DCB">
        <w:rPr>
          <w:rFonts w:ascii="Times New Roman" w:hAnsi="Times New Roman"/>
        </w:rPr>
        <w:t>Исполнитель__________</w:t>
      </w:r>
      <w:proofErr w:type="spellStart"/>
      <w:r w:rsidRPr="00320DCB">
        <w:rPr>
          <w:rFonts w:ascii="Times New Roman" w:hAnsi="Times New Roman"/>
        </w:rPr>
        <w:t>О.Н.Сапрыкина</w:t>
      </w:r>
      <w:proofErr w:type="spellEnd"/>
    </w:p>
    <w:p w14:paraId="3D1A88C6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3DFDF99C" w14:textId="0D6156C5" w:rsidR="00320DCB" w:rsidRPr="00320DCB" w:rsidRDefault="001C2CCE" w:rsidP="00320D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5</w:t>
      </w:r>
      <w:r w:rsidR="00F43FB5" w:rsidRPr="00320D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="00F43FB5">
        <w:rPr>
          <w:rFonts w:ascii="Times New Roman" w:hAnsi="Times New Roman"/>
        </w:rPr>
        <w:t xml:space="preserve"> </w:t>
      </w:r>
      <w:r w:rsidR="00320DCB" w:rsidRPr="00320DCB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="00320DCB" w:rsidRPr="00320DCB">
        <w:rPr>
          <w:rFonts w:ascii="Times New Roman" w:hAnsi="Times New Roman"/>
          <w:sz w:val="24"/>
          <w:szCs w:val="24"/>
        </w:rPr>
        <w:t xml:space="preserve"> год</w:t>
      </w:r>
    </w:p>
    <w:p w14:paraId="24D493AD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sectPr w:rsidR="00320DCB" w:rsidRPr="0032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AF7"/>
    <w:multiLevelType w:val="hybridMultilevel"/>
    <w:tmpl w:val="574EB254"/>
    <w:lvl w:ilvl="0" w:tplc="A55E9F9A">
      <w:start w:val="5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6639"/>
    <w:multiLevelType w:val="hybridMultilevel"/>
    <w:tmpl w:val="565E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6E3E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8D"/>
    <w:rsid w:val="00082FFE"/>
    <w:rsid w:val="000A0E51"/>
    <w:rsid w:val="000F23B8"/>
    <w:rsid w:val="001247DD"/>
    <w:rsid w:val="00131324"/>
    <w:rsid w:val="001C2CCE"/>
    <w:rsid w:val="0024408C"/>
    <w:rsid w:val="002E45F2"/>
    <w:rsid w:val="00320DCB"/>
    <w:rsid w:val="0036129E"/>
    <w:rsid w:val="00527ED6"/>
    <w:rsid w:val="00667FB6"/>
    <w:rsid w:val="007D7756"/>
    <w:rsid w:val="007F5071"/>
    <w:rsid w:val="0093153F"/>
    <w:rsid w:val="0095648D"/>
    <w:rsid w:val="009F5CD4"/>
    <w:rsid w:val="00AD242F"/>
    <w:rsid w:val="00AF4777"/>
    <w:rsid w:val="00B139F7"/>
    <w:rsid w:val="00B3308C"/>
    <w:rsid w:val="00CE2FE2"/>
    <w:rsid w:val="00D10FD7"/>
    <w:rsid w:val="00D54956"/>
    <w:rsid w:val="00D95DB4"/>
    <w:rsid w:val="00DE5048"/>
    <w:rsid w:val="00E15B03"/>
    <w:rsid w:val="00E66803"/>
    <w:rsid w:val="00F43FB5"/>
    <w:rsid w:val="00F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8F82"/>
  <w15:chartTrackingRefBased/>
  <w15:docId w15:val="{B16AE21A-4D0A-4333-A7C7-90207966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680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66803"/>
    <w:rPr>
      <w:color w:val="954F72"/>
      <w:u w:val="single"/>
    </w:rPr>
  </w:style>
  <w:style w:type="paragraph" w:customStyle="1" w:styleId="msonormal0">
    <w:name w:val="msonormal"/>
    <w:basedOn w:val="a"/>
    <w:rsid w:val="00E6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66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668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66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26</Pages>
  <Words>7203</Words>
  <Characters>41063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Цацко</dc:creator>
  <cp:keywords/>
  <dc:description/>
  <cp:lastModifiedBy>Admin</cp:lastModifiedBy>
  <cp:revision>21</cp:revision>
  <cp:lastPrinted>2023-04-27T08:56:00Z</cp:lastPrinted>
  <dcterms:created xsi:type="dcterms:W3CDTF">2020-10-23T11:17:00Z</dcterms:created>
  <dcterms:modified xsi:type="dcterms:W3CDTF">2023-04-27T08:56:00Z</dcterms:modified>
</cp:coreProperties>
</file>